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9A4DA" w14:textId="1C86A2A2" w:rsidR="004E7FFB" w:rsidRDefault="00A96143" w:rsidP="004E7FFB">
      <w:pPr>
        <w:rPr>
          <w:rFonts w:ascii="Arial" w:hAnsi="Arial" w:cs="Arial"/>
          <w:b/>
          <w:bCs/>
          <w:sz w:val="22"/>
          <w:szCs w:val="22"/>
        </w:rPr>
      </w:pPr>
      <w:r>
        <w:rPr>
          <w:rFonts w:ascii="Arial" w:hAnsi="Arial" w:cs="Arial"/>
          <w:b/>
          <w:bCs/>
          <w:sz w:val="22"/>
          <w:szCs w:val="22"/>
        </w:rPr>
        <w:t>Mark Voortman</w:t>
      </w:r>
      <w:r w:rsidR="00874886">
        <w:rPr>
          <w:rFonts w:ascii="Arial" w:hAnsi="Arial" w:cs="Arial"/>
          <w:b/>
          <w:bCs/>
          <w:sz w:val="22"/>
          <w:szCs w:val="22"/>
        </w:rPr>
        <w:t>, PhD</w:t>
      </w:r>
    </w:p>
    <w:p w14:paraId="5B15E2EF" w14:textId="77777777" w:rsidR="004E7FFB" w:rsidRDefault="004E7FFB" w:rsidP="004E7FFB">
      <w:pPr>
        <w:rPr>
          <w:rFonts w:ascii="Arial" w:hAnsi="Arial" w:cs="Arial"/>
          <w:b/>
          <w:bCs/>
          <w:sz w:val="22"/>
          <w:szCs w:val="22"/>
        </w:rPr>
      </w:pPr>
    </w:p>
    <w:p w14:paraId="71AFDD50" w14:textId="77777777" w:rsidR="004E7FFB" w:rsidRDefault="004E7FFB" w:rsidP="004E7FFB">
      <w:pPr>
        <w:rPr>
          <w:rFonts w:ascii="Arial" w:hAnsi="Arial" w:cs="Arial"/>
          <w:sz w:val="22"/>
          <w:szCs w:val="22"/>
        </w:rPr>
      </w:pPr>
    </w:p>
    <w:p w14:paraId="02CA34E3" w14:textId="77777777" w:rsidR="004E7FFB" w:rsidRDefault="004E7FFB" w:rsidP="004E7FFB">
      <w:pPr>
        <w:rPr>
          <w:rFonts w:ascii="Arial" w:hAnsi="Arial" w:cs="Arial"/>
          <w:sz w:val="22"/>
          <w:szCs w:val="22"/>
        </w:rPr>
      </w:pPr>
    </w:p>
    <w:p w14:paraId="4C1C2761" w14:textId="77777777" w:rsidR="00A96143" w:rsidRPr="00A96143" w:rsidRDefault="00A96143" w:rsidP="00A96143">
      <w:pPr>
        <w:spacing w:line="360" w:lineRule="auto"/>
        <w:rPr>
          <w:rFonts w:ascii="Arial" w:hAnsi="Arial" w:cs="Arial"/>
          <w:sz w:val="22"/>
          <w:szCs w:val="22"/>
        </w:rPr>
      </w:pPr>
      <w:r w:rsidRPr="00A96143">
        <w:rPr>
          <w:rFonts w:ascii="Arial" w:hAnsi="Arial" w:cs="Arial"/>
          <w:sz w:val="22"/>
          <w:szCs w:val="22"/>
        </w:rPr>
        <w:t>As the data science architect at Othot, Mark Voortman oversees and builds the engines that power Othot’s predictive analytics platform. He also created the Othot Data Science Language (ODSL) that is used to process analytics for colleges and universities. Voortman is passionate about building intelligent systems that solve important problems and his skills range from analyzing data science problems to designing and implementing technical solutions to solve them.</w:t>
      </w:r>
    </w:p>
    <w:p w14:paraId="6F1F9B0A" w14:textId="77777777" w:rsidR="00A96143" w:rsidRPr="00A96143" w:rsidRDefault="00A96143" w:rsidP="00A96143">
      <w:pPr>
        <w:spacing w:line="360" w:lineRule="auto"/>
        <w:rPr>
          <w:rFonts w:ascii="Arial" w:hAnsi="Arial" w:cs="Arial"/>
          <w:sz w:val="22"/>
          <w:szCs w:val="22"/>
        </w:rPr>
      </w:pPr>
    </w:p>
    <w:p w14:paraId="2A8BB091" w14:textId="77777777" w:rsidR="00A96143" w:rsidRPr="00A96143" w:rsidRDefault="00A96143" w:rsidP="00A96143">
      <w:pPr>
        <w:spacing w:line="360" w:lineRule="auto"/>
        <w:rPr>
          <w:rFonts w:ascii="Arial" w:hAnsi="Arial" w:cs="Arial"/>
          <w:sz w:val="22"/>
          <w:szCs w:val="22"/>
        </w:rPr>
      </w:pPr>
      <w:r w:rsidRPr="00A96143">
        <w:rPr>
          <w:rFonts w:ascii="Arial" w:hAnsi="Arial" w:cs="Arial"/>
          <w:sz w:val="22"/>
          <w:szCs w:val="22"/>
        </w:rPr>
        <w:t>Voortman is an associate professor and director of the applied computer science program at Point Park University where he teaches a variety of courses including programming, databases, and business analytics. He also teaches graduate level courses in the MS in information systems and business analytics program as well as the business analytics concentration of the MBA program.</w:t>
      </w:r>
    </w:p>
    <w:p w14:paraId="4C016DBC" w14:textId="77777777" w:rsidR="00A96143" w:rsidRPr="00A96143" w:rsidRDefault="00A96143" w:rsidP="00A96143">
      <w:pPr>
        <w:spacing w:line="360" w:lineRule="auto"/>
        <w:rPr>
          <w:rFonts w:ascii="Arial" w:hAnsi="Arial" w:cs="Arial"/>
          <w:sz w:val="22"/>
          <w:szCs w:val="22"/>
        </w:rPr>
      </w:pPr>
    </w:p>
    <w:p w14:paraId="6DDBB4F0" w14:textId="77777777" w:rsidR="00A96143" w:rsidRPr="00A96143" w:rsidRDefault="00A96143" w:rsidP="00A96143">
      <w:pPr>
        <w:spacing w:line="360" w:lineRule="auto"/>
        <w:rPr>
          <w:rFonts w:ascii="Arial" w:hAnsi="Arial" w:cs="Arial"/>
          <w:sz w:val="22"/>
          <w:szCs w:val="22"/>
        </w:rPr>
      </w:pPr>
      <w:r w:rsidRPr="00A96143">
        <w:rPr>
          <w:rFonts w:ascii="Arial" w:hAnsi="Arial" w:cs="Arial"/>
          <w:sz w:val="22"/>
          <w:szCs w:val="22"/>
        </w:rPr>
        <w:t>While pursuing his PhD, Voortman made several significant contributions to the GeNIe and SMILE software developed by the Decision Systems Laboratory, mostly related to learning Bayesian networks from data and causality. The software is used by universities and companies all over the world, including well-known brands such as Intel, Oracle, Boeing, and HRL Laboratories.</w:t>
      </w:r>
    </w:p>
    <w:p w14:paraId="20B94DC1" w14:textId="77777777" w:rsidR="00A96143" w:rsidRPr="00A96143" w:rsidRDefault="00A96143" w:rsidP="00A96143">
      <w:pPr>
        <w:spacing w:line="360" w:lineRule="auto"/>
        <w:rPr>
          <w:rFonts w:ascii="Arial" w:hAnsi="Arial" w:cs="Arial"/>
          <w:sz w:val="22"/>
          <w:szCs w:val="22"/>
        </w:rPr>
      </w:pPr>
    </w:p>
    <w:p w14:paraId="1E45635F" w14:textId="7FE8B49C" w:rsidR="005547B0" w:rsidRDefault="00A96143" w:rsidP="00A96143">
      <w:pPr>
        <w:spacing w:line="360" w:lineRule="auto"/>
      </w:pPr>
      <w:r w:rsidRPr="00A96143">
        <w:rPr>
          <w:rFonts w:ascii="Arial" w:hAnsi="Arial" w:cs="Arial"/>
          <w:sz w:val="22"/>
          <w:szCs w:val="22"/>
        </w:rPr>
        <w:t xml:space="preserve">He earned his master and </w:t>
      </w:r>
      <w:proofErr w:type="gramStart"/>
      <w:r w:rsidRPr="00A96143">
        <w:rPr>
          <w:rFonts w:ascii="Arial" w:hAnsi="Arial" w:cs="Arial"/>
          <w:sz w:val="22"/>
          <w:szCs w:val="22"/>
        </w:rPr>
        <w:t>bachelor of science</w:t>
      </w:r>
      <w:proofErr w:type="gramEnd"/>
      <w:r w:rsidRPr="00A96143">
        <w:rPr>
          <w:rFonts w:ascii="Arial" w:hAnsi="Arial" w:cs="Arial"/>
          <w:sz w:val="22"/>
          <w:szCs w:val="22"/>
        </w:rPr>
        <w:t xml:space="preserve"> degrees from Delft University of Technology in the Netherlands and his PhD in Information Science from the University of Pittsburgh.</w:t>
      </w:r>
    </w:p>
    <w:sectPr w:rsidR="00554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FB"/>
    <w:rsid w:val="001407B8"/>
    <w:rsid w:val="004A3D3D"/>
    <w:rsid w:val="004E7FFB"/>
    <w:rsid w:val="005547B0"/>
    <w:rsid w:val="00874886"/>
    <w:rsid w:val="00A96143"/>
    <w:rsid w:val="00D37096"/>
    <w:rsid w:val="00ED29A9"/>
    <w:rsid w:val="00FA4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900C"/>
  <w15:chartTrackingRefBased/>
  <w15:docId w15:val="{FA615510-D5E4-4E4E-BD15-D01A096BA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FFB"/>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60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Weyers</dc:creator>
  <cp:keywords/>
  <dc:description/>
  <cp:lastModifiedBy>Julie Weyers</cp:lastModifiedBy>
  <cp:revision>4</cp:revision>
  <dcterms:created xsi:type="dcterms:W3CDTF">2021-06-16T20:20:00Z</dcterms:created>
  <dcterms:modified xsi:type="dcterms:W3CDTF">2021-06-16T20:24:00Z</dcterms:modified>
</cp:coreProperties>
</file>